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DB70" w14:textId="77777777" w:rsidR="00680AC0" w:rsidRPr="006C246B" w:rsidRDefault="00680AC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46B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32900B64" w14:textId="77777777" w:rsidR="00680AC0" w:rsidRDefault="00680AC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46B">
        <w:rPr>
          <w:rFonts w:ascii="Times New Roman" w:hAnsi="Times New Roman" w:cs="Times New Roman"/>
          <w:b/>
          <w:bCs/>
          <w:sz w:val="22"/>
          <w:szCs w:val="22"/>
        </w:rPr>
        <w:t>KOORDİNATÖRLÜKLER VE KOMİSYONLAR</w:t>
      </w:r>
    </w:p>
    <w:p w14:paraId="5E27D28A" w14:textId="77777777" w:rsidR="005F3610" w:rsidRDefault="005F361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6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678"/>
      </w:tblGrid>
      <w:tr w:rsidR="005F3610" w:rsidRPr="001B37ED" w14:paraId="1847BED5" w14:textId="77777777" w:rsidTr="00914795">
        <w:trPr>
          <w:trHeight w:val="374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BA6F2B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WEB KOORDİNATÖRLÜĞÜ</w:t>
            </w:r>
          </w:p>
        </w:tc>
      </w:tr>
      <w:tr w:rsidR="005F3610" w:rsidRPr="001B37ED" w14:paraId="65AF4563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0AEC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Web Koordinatörü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A62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Sezen SEVDİN </w:t>
            </w:r>
          </w:p>
        </w:tc>
      </w:tr>
      <w:tr w:rsidR="005F3610" w:rsidRPr="001B37ED" w14:paraId="1249E76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5E6A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Beslenme ve Diyetetik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0F3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Sezen SEVDİN</w:t>
            </w:r>
          </w:p>
        </w:tc>
      </w:tr>
      <w:tr w:rsidR="005F3610" w:rsidRPr="001B37ED" w14:paraId="1804B77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F260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Dil ve Konuşma Terapisi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723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Dilara BAŞER</w:t>
            </w:r>
          </w:p>
        </w:tc>
      </w:tr>
      <w:tr w:rsidR="005F3610" w:rsidRPr="001B37ED" w14:paraId="653625E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F4A5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Ebelik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AE7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Melek KILIÇ</w:t>
            </w:r>
          </w:p>
        </w:tc>
      </w:tr>
      <w:tr w:rsidR="005F3610" w:rsidRPr="001B37ED" w14:paraId="35E1C458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8255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Ergoterapi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7D6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Gamze Çağla SIRMA</w:t>
            </w:r>
          </w:p>
        </w:tc>
      </w:tr>
      <w:tr w:rsidR="005F3610" w:rsidRPr="001B37ED" w14:paraId="01F2B68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646A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309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Ali Furkan ŞANLI</w:t>
            </w:r>
          </w:p>
        </w:tc>
      </w:tr>
      <w:tr w:rsidR="005F3610" w:rsidRPr="001B37ED" w14:paraId="32CC1F9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0209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533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Berkay Zülfikar KIZILIRMAK</w:t>
            </w:r>
          </w:p>
        </w:tc>
      </w:tr>
      <w:tr w:rsidR="005F3610" w:rsidRPr="001B37ED" w14:paraId="629B660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54BF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Hemşirelik Bölümü Türkçe Programı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D1C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Öznur BALKAN</w:t>
            </w:r>
          </w:p>
        </w:tc>
      </w:tr>
      <w:tr w:rsidR="005F3610" w:rsidRPr="001B37ED" w14:paraId="1AFC9A4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4F12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64B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Gizem ÖZTÜRK</w:t>
            </w:r>
          </w:p>
        </w:tc>
      </w:tr>
      <w:tr w:rsidR="005F3610" w:rsidRPr="001B37ED" w14:paraId="7F123BC2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67B753AF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ENGELLİ ÖĞRENCİ BİRİMİ</w:t>
            </w: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KOORDİNATÖRLÜĞÜ</w:t>
            </w:r>
          </w:p>
        </w:tc>
      </w:tr>
      <w:tr w:rsidR="005F3610" w:rsidRPr="001B37ED" w14:paraId="67E6D365" w14:textId="77777777" w:rsidTr="00914795">
        <w:trPr>
          <w:trHeight w:val="374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B83D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Engelli Öğrenci Birimi Koordinatörü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1E2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</w:tc>
      </w:tr>
      <w:tr w:rsidR="005F3610" w:rsidRPr="001B37ED" w14:paraId="07A7DF38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1D48A9D4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BİLİMSEL VE DERS DIŞI ETKİNLİKLER KOORDİNATÖRLÜĞÜ</w:t>
            </w:r>
          </w:p>
        </w:tc>
      </w:tr>
      <w:tr w:rsidR="005F3610" w:rsidRPr="001B37ED" w14:paraId="643433B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B197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Bilimsel ve Ders Dışı Etkinlikler Koordinatörü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FE4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</w:tc>
      </w:tr>
      <w:tr w:rsidR="005F3610" w:rsidRPr="001B37ED" w14:paraId="58814D1A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12E0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8D8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Ruhat TİLKİ</w:t>
            </w:r>
          </w:p>
        </w:tc>
      </w:tr>
      <w:tr w:rsidR="005F3610" w:rsidRPr="001B37ED" w14:paraId="0041AA4A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7C3F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060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Ebru İkbal GÜLENAY</w:t>
            </w:r>
          </w:p>
        </w:tc>
      </w:tr>
      <w:tr w:rsidR="005F3610" w:rsidRPr="001B37ED" w14:paraId="1E0EA0DC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E7C6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32A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Sezen SEVDİN</w:t>
            </w:r>
          </w:p>
        </w:tc>
      </w:tr>
      <w:tr w:rsidR="005F3610" w:rsidRPr="001B37ED" w14:paraId="7A804AB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DE55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6CF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Duygu AKTAR REYHANİOĞLU</w:t>
            </w:r>
          </w:p>
          <w:p w14:paraId="31C8AC2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Özge KÖSEOĞLU</w:t>
            </w:r>
          </w:p>
        </w:tc>
      </w:tr>
      <w:tr w:rsidR="005F3610" w:rsidRPr="001B37ED" w14:paraId="172B5A86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07CA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982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Hayriye ERCAN</w:t>
            </w:r>
          </w:p>
        </w:tc>
      </w:tr>
      <w:tr w:rsidR="005F3610" w:rsidRPr="001B37ED" w14:paraId="2BD6A5D3" w14:textId="77777777" w:rsidTr="00914795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753C780E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ERASMUS KOORDİNATÖRLÜĞÜ</w:t>
            </w:r>
          </w:p>
        </w:tc>
      </w:tr>
      <w:tr w:rsidR="005F3610" w:rsidRPr="001B37ED" w14:paraId="67CF66C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4697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Erasmus Koordinatörü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D873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Vildan ÇAKAR</w:t>
            </w:r>
          </w:p>
        </w:tc>
      </w:tr>
      <w:tr w:rsidR="005F3610" w:rsidRPr="001B37ED" w14:paraId="78AE26A6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7BB1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209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</w:tc>
      </w:tr>
      <w:tr w:rsidR="005F3610" w:rsidRPr="001B37ED" w14:paraId="61444C8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DB58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B6D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Eyüp SEZER</w:t>
            </w:r>
          </w:p>
        </w:tc>
      </w:tr>
      <w:tr w:rsidR="005F3610" w:rsidRPr="001B37ED" w14:paraId="0CB763E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39111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79B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Ebru SAĞIROĞLU</w:t>
            </w:r>
          </w:p>
        </w:tc>
      </w:tr>
      <w:tr w:rsidR="005F3610" w:rsidRPr="001B37ED" w14:paraId="6287ABF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1847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BAD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</w:tc>
      </w:tr>
      <w:tr w:rsidR="005F3610" w:rsidRPr="001B37ED" w14:paraId="401FF3C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E04E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767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</w:tc>
      </w:tr>
      <w:tr w:rsidR="005F3610" w:rsidRPr="001B37ED" w14:paraId="46F30E1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785D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4DB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</w:tc>
      </w:tr>
      <w:tr w:rsidR="005F3610" w:rsidRPr="001B37ED" w14:paraId="30AE86E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0739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CBD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Naile AKINCI</w:t>
            </w:r>
          </w:p>
        </w:tc>
      </w:tr>
      <w:tr w:rsidR="005F3610" w:rsidRPr="001B37ED" w14:paraId="200B41E3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AA57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78C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Vildan ÇAKAR</w:t>
            </w:r>
          </w:p>
        </w:tc>
      </w:tr>
      <w:tr w:rsidR="005F3610" w:rsidRPr="001B37ED" w14:paraId="6317BCD9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6AEB61E7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KARİYER PLANLAMA VE GELİŞTİRME KOORDİNATÖRLÜĞÜ</w:t>
            </w:r>
          </w:p>
        </w:tc>
      </w:tr>
      <w:tr w:rsidR="005F3610" w:rsidRPr="001B37ED" w14:paraId="3139932E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4BA4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Kariyer Planlama ve Geliştirme Koordinatörü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3F4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Arzu ÖZDİNÇLER</w:t>
            </w:r>
          </w:p>
        </w:tc>
      </w:tr>
      <w:tr w:rsidR="005F3610" w:rsidRPr="001B37ED" w14:paraId="51F2A2C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01B2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D5D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5F3610" w:rsidRPr="001B37ED" w14:paraId="64F1F08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B932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C18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5F3610" w:rsidRPr="001B37ED" w14:paraId="7F359433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5ED8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E0A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5F3610" w:rsidRPr="001B37ED" w14:paraId="13BFE08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835C7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34E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Mine SEYYAH</w:t>
            </w:r>
          </w:p>
        </w:tc>
      </w:tr>
      <w:tr w:rsidR="005F3610" w:rsidRPr="001B37ED" w14:paraId="082538D8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467E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640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Anıl TOSUN</w:t>
            </w:r>
          </w:p>
        </w:tc>
      </w:tr>
      <w:tr w:rsidR="005F3610" w:rsidRPr="001B37ED" w14:paraId="45561C4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25C1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7E0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Zeynep İrem BULUT</w:t>
            </w:r>
          </w:p>
        </w:tc>
      </w:tr>
      <w:tr w:rsidR="005F3610" w:rsidRPr="001B37ED" w14:paraId="5549568C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6E5F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Hemşirelik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2F3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Hasibe KADIOĞLU</w:t>
            </w:r>
          </w:p>
        </w:tc>
      </w:tr>
      <w:tr w:rsidR="005F3610" w:rsidRPr="001B37ED" w14:paraId="15A6934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A1A5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618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Yağmur ŞANCI</w:t>
            </w:r>
          </w:p>
        </w:tc>
      </w:tr>
      <w:tr w:rsidR="005F3610" w:rsidRPr="001B37ED" w14:paraId="4953612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C65C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677A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Vildan ÇAKAR</w:t>
            </w:r>
          </w:p>
        </w:tc>
      </w:tr>
      <w:tr w:rsidR="005F3610" w:rsidRPr="001B37ED" w14:paraId="5AC7D93F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1EC3DB7C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LABORATUVAR VB. FAALİYET ALANLARI KOORDİNATÖRLÜĞÜ</w:t>
            </w:r>
          </w:p>
        </w:tc>
      </w:tr>
      <w:tr w:rsidR="005F3610" w:rsidRPr="001B37ED" w14:paraId="73C255E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61E6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Laboratuvar vb. Faaliyet Alanları Koordinatörü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369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Sezen SEVDİN </w:t>
            </w:r>
          </w:p>
        </w:tc>
      </w:tr>
      <w:tr w:rsidR="005F3610" w:rsidRPr="001B37ED" w14:paraId="263881A6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586AA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C6D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Nagihan ŞEN</w:t>
            </w:r>
          </w:p>
        </w:tc>
      </w:tr>
      <w:tr w:rsidR="005F3610" w:rsidRPr="001B37ED" w14:paraId="0DEB188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2843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68C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Zehra YILMAZ EKSEN</w:t>
            </w:r>
          </w:p>
        </w:tc>
      </w:tr>
      <w:tr w:rsidR="005F3610" w:rsidRPr="001B37ED" w14:paraId="1CF3E84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78C3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F54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 Şule Nur ARSLAN</w:t>
            </w:r>
          </w:p>
        </w:tc>
      </w:tr>
      <w:tr w:rsidR="005F3610" w:rsidRPr="001B37ED" w14:paraId="43B502AA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2E82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CDE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Mine SEYYAH</w:t>
            </w:r>
          </w:p>
        </w:tc>
      </w:tr>
      <w:tr w:rsidR="005F3610" w:rsidRPr="001B37ED" w14:paraId="20F25FDA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34153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AB0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Özge KÖSEOĞLU</w:t>
            </w:r>
          </w:p>
        </w:tc>
      </w:tr>
      <w:tr w:rsidR="005F3610" w:rsidRPr="001B37ED" w14:paraId="4F8BF9F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3FC5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A71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Berkay Zülfikar KIZILIRMAK</w:t>
            </w:r>
          </w:p>
        </w:tc>
      </w:tr>
      <w:tr w:rsidR="005F3610" w:rsidRPr="001B37ED" w14:paraId="0ADB3BE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28C2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3F7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İpek SÖYLEYEN</w:t>
            </w:r>
          </w:p>
        </w:tc>
      </w:tr>
      <w:tr w:rsidR="005F3610" w:rsidRPr="001B37ED" w14:paraId="403061A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7090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3D2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Tahir ORUÇ</w:t>
            </w:r>
          </w:p>
        </w:tc>
      </w:tr>
      <w:tr w:rsidR="005F3610" w:rsidRPr="001B37ED" w14:paraId="7DF58A2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DFEE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Laboratuvar Sorumlusu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E49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Aycan ERBİL</w:t>
            </w:r>
          </w:p>
        </w:tc>
      </w:tr>
      <w:tr w:rsidR="005F3610" w:rsidRPr="001B37ED" w14:paraId="61A8C97F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4FC2078F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BOLOGNA KOORDİNATÖRLÜĞÜ</w:t>
            </w:r>
          </w:p>
        </w:tc>
      </w:tr>
      <w:tr w:rsidR="005F3610" w:rsidRPr="001B37ED" w14:paraId="3EAE506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6F11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AKTS Koordinatörlüğü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E50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Melek ERSOY CİNGİ </w:t>
            </w:r>
          </w:p>
        </w:tc>
      </w:tr>
      <w:tr w:rsidR="005F3610" w:rsidRPr="001B37ED" w14:paraId="3D78AAD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F59D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099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5F3610" w:rsidRPr="001B37ED" w14:paraId="5C6C265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E0B8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768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5F3610" w:rsidRPr="001B37ED" w14:paraId="1C1AC55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860E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453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5F3610" w:rsidRPr="001B37ED" w14:paraId="7BCF0A6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07DB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54F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5F3610" w:rsidRPr="001B37ED" w14:paraId="0D1CB78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FE61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E3B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Anıl TOSUN</w:t>
            </w:r>
          </w:p>
        </w:tc>
      </w:tr>
      <w:tr w:rsidR="005F3610" w:rsidRPr="001B37ED" w14:paraId="2A90133E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8B4A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DD2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</w:t>
            </w:r>
          </w:p>
        </w:tc>
      </w:tr>
      <w:tr w:rsidR="005F3610" w:rsidRPr="001B37ED" w14:paraId="4D1A513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EE9B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1A8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  <w:p w14:paraId="089B691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Kadriye Nilay GENÇ</w:t>
            </w:r>
          </w:p>
        </w:tc>
      </w:tr>
      <w:tr w:rsidR="005F3610" w:rsidRPr="001B37ED" w14:paraId="69C38658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BADD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BD5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</w:tc>
      </w:tr>
      <w:tr w:rsidR="005F3610" w:rsidRPr="001B37ED" w14:paraId="31C216D8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0D05C779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DERGİ/YAYIN KOORDİNATÖRLÜĞÜ</w:t>
            </w:r>
          </w:p>
        </w:tc>
      </w:tr>
      <w:tr w:rsidR="005F3610" w:rsidRPr="001B37ED" w14:paraId="41A37BE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3248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Dergi/Yayın Koordinatörlüğü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050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 (Başkan)</w:t>
            </w:r>
          </w:p>
        </w:tc>
      </w:tr>
      <w:tr w:rsidR="005F3610" w:rsidRPr="001B37ED" w14:paraId="5775C90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4A30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558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  <w:p w14:paraId="7700096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Nagihan ŞEN</w:t>
            </w:r>
          </w:p>
        </w:tc>
      </w:tr>
      <w:tr w:rsidR="005F3610" w:rsidRPr="001B37ED" w14:paraId="42FE9BC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CE65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22D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5F3610" w:rsidRPr="001B37ED" w14:paraId="6066B295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9E22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BDF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Emine Nur ÇALIMLI CELEP</w:t>
            </w:r>
          </w:p>
        </w:tc>
      </w:tr>
      <w:tr w:rsidR="005F3610" w:rsidRPr="001B37ED" w14:paraId="23446B5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DDAE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31BA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Mine SEYYAH</w:t>
            </w:r>
          </w:p>
          <w:p w14:paraId="61375854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İrem CEYHAN</w:t>
            </w:r>
          </w:p>
        </w:tc>
      </w:tr>
      <w:tr w:rsidR="005F3610" w:rsidRPr="001B37ED" w14:paraId="3467EBA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745F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1E1E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  <w:p w14:paraId="77C7507E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Ali Furkan ŞANLI</w:t>
            </w:r>
          </w:p>
        </w:tc>
      </w:tr>
      <w:tr w:rsidR="005F3610" w:rsidRPr="001B37ED" w14:paraId="3E521715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9606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3D37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  <w:p w14:paraId="138A5E58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Berkay Zülfikar KIZILIRMAK</w:t>
            </w:r>
          </w:p>
        </w:tc>
      </w:tr>
      <w:tr w:rsidR="005F3610" w:rsidRPr="001B37ED" w14:paraId="4594D74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C548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697D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  <w:p w14:paraId="1E5F7FCF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Naile AKINCI</w:t>
            </w:r>
          </w:p>
          <w:p w14:paraId="50B6DFCC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Kadriye Nilay GENÇ</w:t>
            </w:r>
          </w:p>
          <w:p w14:paraId="12B471E9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Öznur BALKAN</w:t>
            </w:r>
          </w:p>
          <w:p w14:paraId="2F82BCE1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İpek SÖYLEYEN</w:t>
            </w:r>
          </w:p>
        </w:tc>
      </w:tr>
      <w:tr w:rsidR="005F3610" w:rsidRPr="001B37ED" w14:paraId="19C62EEE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3D34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0B42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  <w:p w14:paraId="7B22DE88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Vildan ÇAKAR</w:t>
            </w:r>
          </w:p>
          <w:p w14:paraId="03BFF568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Ruhat TİLKİ</w:t>
            </w:r>
          </w:p>
          <w:p w14:paraId="76363CC4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Melisa KOÇ</w:t>
            </w:r>
          </w:p>
        </w:tc>
      </w:tr>
      <w:tr w:rsidR="005F3610" w:rsidRPr="001B37ED" w14:paraId="0A039A23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63032086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İNTİBAK VE MUAFİYET KOMİSYONU</w:t>
            </w:r>
          </w:p>
        </w:tc>
      </w:tr>
      <w:tr w:rsidR="005F3610" w:rsidRPr="001B37ED" w14:paraId="026A7BA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CE1F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İntibak ve Muafiyet Komisyon Başkanı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C15B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</w:tc>
      </w:tr>
      <w:tr w:rsidR="005F3610" w:rsidRPr="001B37ED" w14:paraId="6074BD2A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5927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14A3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  <w:p w14:paraId="16A1722E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Sezen SEVDİN</w:t>
            </w:r>
          </w:p>
          <w:p w14:paraId="4AA614B2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</w:tc>
      </w:tr>
      <w:tr w:rsidR="005F3610" w:rsidRPr="001B37ED" w14:paraId="69F4A93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9DF8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289F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  <w:p w14:paraId="1FED341B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Dilek EROĞLU UZUN</w:t>
            </w:r>
          </w:p>
        </w:tc>
      </w:tr>
      <w:tr w:rsidR="005F3610" w:rsidRPr="001B37ED" w14:paraId="78F0411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C0EF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538D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  <w:p w14:paraId="0D3D340C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Rüveyda ÖLMEZ YALAZI</w:t>
            </w:r>
          </w:p>
          <w:p w14:paraId="00027286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Öğr. Gör. Melek KILIÇ</w:t>
            </w:r>
          </w:p>
        </w:tc>
      </w:tr>
      <w:tr w:rsidR="005F3610" w:rsidRPr="001B37ED" w14:paraId="7185498E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D007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D463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  <w:p w14:paraId="236B96CF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Sümeyye AKÇAY</w:t>
            </w:r>
          </w:p>
        </w:tc>
      </w:tr>
      <w:tr w:rsidR="005F3610" w:rsidRPr="001B37ED" w14:paraId="2E1661B5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3BBE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704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  <w:p w14:paraId="0C3A27D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10" w:rsidRPr="001B37ED" w14:paraId="1FB4D4B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F1BF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4C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  <w:p w14:paraId="4577CB0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Zeynep İrem BULUT</w:t>
            </w:r>
          </w:p>
        </w:tc>
      </w:tr>
      <w:tr w:rsidR="005F3610" w:rsidRPr="001B37ED" w14:paraId="6D4780A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2208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2BB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  <w:p w14:paraId="221506B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Yağmur ŞANCI</w:t>
            </w:r>
          </w:p>
          <w:p w14:paraId="1BB052C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Arş. Gör. Öznur BALKAN</w:t>
            </w:r>
          </w:p>
          <w:p w14:paraId="56649F7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Betül ÇETİNER</w:t>
            </w:r>
          </w:p>
        </w:tc>
      </w:tr>
      <w:tr w:rsidR="005F3610" w:rsidRPr="001B37ED" w14:paraId="099940EC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EBB3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0A4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  <w:p w14:paraId="63F3B21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Negarin AKBARİ</w:t>
            </w:r>
          </w:p>
          <w:p w14:paraId="1703D89A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CAN RAVERA</w:t>
            </w:r>
          </w:p>
        </w:tc>
      </w:tr>
      <w:tr w:rsidR="005F3610" w:rsidRPr="001B37ED" w14:paraId="0E0E5A7D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575C6152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STAJ/MESLEKİ UYGULAMA KOMİSYONU</w:t>
            </w:r>
          </w:p>
        </w:tc>
      </w:tr>
      <w:tr w:rsidR="005F3610" w:rsidRPr="001B37ED" w14:paraId="4D4E37C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1CC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 (Başkan)</w:t>
            </w:r>
          </w:p>
          <w:p w14:paraId="67065D3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 (Bşk. Yrd.)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361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CAN RAVERA</w:t>
            </w:r>
          </w:p>
          <w:p w14:paraId="400CFCE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Ruhat TİLKİ</w:t>
            </w:r>
          </w:p>
        </w:tc>
      </w:tr>
      <w:tr w:rsidR="005F3610" w:rsidRPr="001B37ED" w14:paraId="176773D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F9B2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CFC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  <w:p w14:paraId="3321167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Nagihan ŞEN</w:t>
            </w:r>
          </w:p>
        </w:tc>
      </w:tr>
      <w:tr w:rsidR="005F3610" w:rsidRPr="001B37ED" w14:paraId="05DAFA5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3400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B58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Seda ESERSİN</w:t>
            </w:r>
          </w:p>
          <w:p w14:paraId="7080521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Dilara BAŞER</w:t>
            </w:r>
          </w:p>
        </w:tc>
      </w:tr>
      <w:tr w:rsidR="005F3610" w:rsidRPr="001B37ED" w14:paraId="0CB0421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3240A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693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  <w:p w14:paraId="32B2B40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5F3610" w:rsidRPr="001B37ED" w14:paraId="2D48404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50B6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697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Duygu AKTAR REYHANİOĞLU</w:t>
            </w:r>
          </w:p>
          <w:p w14:paraId="0E21445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</w:tc>
      </w:tr>
      <w:tr w:rsidR="005F3610" w:rsidRPr="001B37ED" w14:paraId="127D3B3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5FEB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8B0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Zeynep İrem BULUT</w:t>
            </w:r>
          </w:p>
          <w:p w14:paraId="587819A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Araş. Gör. Berkay Zülfikar KIZILIRMAK</w:t>
            </w:r>
          </w:p>
        </w:tc>
      </w:tr>
      <w:tr w:rsidR="005F3610" w:rsidRPr="001B37ED" w14:paraId="34AE7126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495A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F84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İpek SÖYLEYEN</w:t>
            </w:r>
          </w:p>
          <w:p w14:paraId="3FCCF3B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Ebru İkbal GÜLENAY</w:t>
            </w:r>
          </w:p>
        </w:tc>
      </w:tr>
      <w:tr w:rsidR="005F3610" w:rsidRPr="001B37ED" w14:paraId="24B559E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7851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855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Ebru SAĞIROĞLU</w:t>
            </w:r>
          </w:p>
          <w:p w14:paraId="367E41F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Yasemin DİNÇEL</w:t>
            </w:r>
          </w:p>
        </w:tc>
      </w:tr>
      <w:tr w:rsidR="005F3610" w:rsidRPr="001B37ED" w14:paraId="1E1F5103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6BD1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3B2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Havvanur KOÇAK</w:t>
            </w:r>
          </w:p>
          <w:p w14:paraId="15D8180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3610" w:rsidRPr="001B37ED" w14:paraId="1BA55D2A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3273B2F6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STRATEJİK PLANLAMA KOMİSYONU</w:t>
            </w:r>
          </w:p>
        </w:tc>
      </w:tr>
      <w:tr w:rsidR="005F3610" w:rsidRPr="001B37ED" w14:paraId="7CEF9EA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3C6E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AA6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Muazzez GARİPAĞAOĞLU</w:t>
            </w:r>
          </w:p>
        </w:tc>
      </w:tr>
      <w:tr w:rsidR="005F3610" w:rsidRPr="001B37ED" w14:paraId="60ACC1B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7903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Dekan Yardımcısı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81F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Melek ERSOY CİNGİ</w:t>
            </w:r>
          </w:p>
        </w:tc>
      </w:tr>
      <w:tr w:rsidR="005F3610" w:rsidRPr="001B37ED" w14:paraId="48AD7F1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1123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249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5F3610" w:rsidRPr="001B37ED" w14:paraId="4850897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0758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D1C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5F3610" w:rsidRPr="001B37ED" w14:paraId="1785CA0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593F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0B0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5F3610" w:rsidRPr="001B37ED" w14:paraId="5AF6EC8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4817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06B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5F3610" w:rsidRPr="001B37ED" w14:paraId="480B12D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C070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Türkçe-İngilizce Programları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5C2E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</w:t>
            </w:r>
          </w:p>
        </w:tc>
      </w:tr>
      <w:tr w:rsidR="005F3610" w:rsidRPr="001B37ED" w14:paraId="13A7385C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FDDC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Türkçe-İngilizce Programları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592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Hasibe KADIOĞLU</w:t>
            </w:r>
          </w:p>
        </w:tc>
      </w:tr>
      <w:tr w:rsidR="005F3610" w:rsidRPr="001B37ED" w14:paraId="0BD3B900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1129CE15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AKREDİTASYON KOMİSYONU</w:t>
            </w:r>
          </w:p>
        </w:tc>
      </w:tr>
      <w:tr w:rsidR="005F3610" w:rsidRPr="001B37ED" w14:paraId="3CB719E5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CDF6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91A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Arzu ÖZDİNÇLER</w:t>
            </w:r>
          </w:p>
        </w:tc>
      </w:tr>
      <w:tr w:rsidR="005F3610" w:rsidRPr="001B37ED" w14:paraId="457F2645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92D72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 (</w:t>
            </w:r>
            <w:proofErr w:type="spellStart"/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Bşk.Yrd</w:t>
            </w:r>
            <w:proofErr w:type="spellEnd"/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64A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Melek ERSOY CİNGİ </w:t>
            </w:r>
          </w:p>
        </w:tc>
      </w:tr>
      <w:tr w:rsidR="005F3610" w:rsidRPr="001B37ED" w14:paraId="6D77B58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C098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099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</w:tc>
      </w:tr>
      <w:tr w:rsidR="005F3610" w:rsidRPr="001B37ED" w14:paraId="1E782E3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AF2E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38A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5F3610" w:rsidRPr="001B37ED" w14:paraId="41FAFA5C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2D69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39E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5F3610" w:rsidRPr="001B37ED" w14:paraId="68E957C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37D4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EF2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5F3610" w:rsidRPr="001B37ED" w14:paraId="00D4AF06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9639A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03E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5F3610" w:rsidRPr="001B37ED" w14:paraId="7BA7238A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B3C5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BFA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</w:tc>
      </w:tr>
      <w:tr w:rsidR="005F3610" w:rsidRPr="001B37ED" w14:paraId="66A0DB6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B613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4D0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</w:t>
            </w:r>
          </w:p>
        </w:tc>
      </w:tr>
      <w:tr w:rsidR="005F3610" w:rsidRPr="001B37ED" w14:paraId="6E995E9D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440E2B21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EĞİTİM KOMİSYONU</w:t>
            </w:r>
          </w:p>
        </w:tc>
      </w:tr>
      <w:tr w:rsidR="005F3610" w:rsidRPr="001B37ED" w14:paraId="3DC9C09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F8DC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 (Başkan)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E853A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Sezen SEVDİN </w:t>
            </w:r>
          </w:p>
        </w:tc>
      </w:tr>
      <w:tr w:rsidR="005F3610" w:rsidRPr="001B37ED" w14:paraId="3829352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D1A84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Beslenme ve Diyetetik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41B9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</w:tc>
      </w:tr>
      <w:tr w:rsidR="005F3610" w:rsidRPr="001B37ED" w14:paraId="26ADD9A0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8853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Dil ve Konuşma Terapisi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42DD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Dilek EROĞLU UZUN</w:t>
            </w:r>
          </w:p>
        </w:tc>
      </w:tr>
      <w:tr w:rsidR="005F3610" w:rsidRPr="001B37ED" w14:paraId="56A1841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2919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Ebelik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05C1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Rüveyda ÖLMEZ YALAZI</w:t>
            </w:r>
          </w:p>
        </w:tc>
      </w:tr>
      <w:tr w:rsidR="005F3610" w:rsidRPr="001B37ED" w14:paraId="6140DB4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480E8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Ergoterapi Bölümü 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FA00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Sümeyye AKÇAY</w:t>
            </w:r>
          </w:p>
        </w:tc>
      </w:tr>
      <w:tr w:rsidR="005F3610" w:rsidRPr="001B37ED" w14:paraId="2097DF2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8B6EB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087A" w14:textId="77777777" w:rsidR="005F3610" w:rsidRPr="00190E5C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Prof. Dr. Arzu ÖZDİNÇLER</w:t>
            </w:r>
          </w:p>
        </w:tc>
      </w:tr>
      <w:tr w:rsidR="005F3610" w:rsidRPr="001B37ED" w14:paraId="27C4A21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8A2CC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5ED3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</w:tc>
      </w:tr>
      <w:tr w:rsidR="005F3610" w:rsidRPr="001B37ED" w14:paraId="60FFCDC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B133D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DE8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</w:tc>
      </w:tr>
      <w:tr w:rsidR="005F3610" w:rsidRPr="001B37ED" w14:paraId="2226E9F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6C747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C32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</w:tc>
      </w:tr>
      <w:tr w:rsidR="005F3610" w:rsidRPr="001B37ED" w14:paraId="43A5D7F6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49EA7C0D" w14:textId="77777777" w:rsidR="005F3610" w:rsidRPr="001B37ED" w:rsidRDefault="005F3610" w:rsidP="00914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ORYANTASYON KOMİSYONU</w:t>
            </w:r>
          </w:p>
        </w:tc>
      </w:tr>
      <w:tr w:rsidR="005F3610" w:rsidRPr="001B37ED" w14:paraId="5DE874CA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ADF05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Dekan Yardımcısı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96C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Melek ERSOY CİNGİ</w:t>
            </w:r>
          </w:p>
        </w:tc>
      </w:tr>
      <w:tr w:rsidR="005F3610" w:rsidRPr="001B37ED" w14:paraId="71242D12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5514F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Ergoterapi Bölümü Başkanı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1B11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</w:tc>
      </w:tr>
      <w:tr w:rsidR="005F3610" w:rsidRPr="001B37ED" w14:paraId="5A002F2F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E1F9D6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489A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Hayriye ERCAN</w:t>
            </w:r>
          </w:p>
        </w:tc>
      </w:tr>
      <w:tr w:rsidR="005F3610" w:rsidRPr="001B37ED" w14:paraId="67EBE543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F05D9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45A0" w14:textId="77777777" w:rsidR="005F3610" w:rsidRPr="001B37ED" w:rsidRDefault="005F3610" w:rsidP="0091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Cansu NİRGİZ</w:t>
            </w:r>
          </w:p>
        </w:tc>
      </w:tr>
      <w:tr w:rsidR="005F3610" w:rsidRPr="001B37ED" w14:paraId="7678555E" w14:textId="77777777" w:rsidTr="00914795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5FC728E2" w14:textId="77777777" w:rsidR="005F3610" w:rsidRPr="001B37ED" w:rsidRDefault="005F3610" w:rsidP="00914795">
            <w:pPr>
              <w:pStyle w:val="AralkYok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/>
                <w:bCs/>
                <w:sz w:val="18"/>
                <w:szCs w:val="18"/>
              </w:rPr>
              <w:t>KALİTE KOMİSYONU</w:t>
            </w:r>
          </w:p>
        </w:tc>
      </w:tr>
      <w:tr w:rsidR="005F3610" w:rsidRPr="001B37ED" w14:paraId="475F5D4D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FED3D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Hemşirelik (Türkçe) Bölümü Başkan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FAD4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Nermin EROĞLU</w:t>
            </w:r>
          </w:p>
        </w:tc>
      </w:tr>
      <w:tr w:rsidR="005F3610" w:rsidRPr="001B37ED" w14:paraId="1EFE0C3B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B2073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Beslenme ve Diyetetik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AE92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Öykü ALTINOK</w:t>
            </w:r>
          </w:p>
        </w:tc>
      </w:tr>
      <w:tr w:rsidR="005F3610" w:rsidRPr="001B37ED" w14:paraId="31838F26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7EA36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Dil ve Konuşma Terapisi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C49F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Eyüp SEZER</w:t>
            </w:r>
          </w:p>
          <w:p w14:paraId="1E941202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Dilara BAŞER</w:t>
            </w:r>
          </w:p>
        </w:tc>
      </w:tr>
      <w:tr w:rsidR="005F3610" w:rsidRPr="001B37ED" w14:paraId="6F4A958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77607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Ebelik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C07C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Ebru SAĞIROĞLU</w:t>
            </w:r>
          </w:p>
          <w:p w14:paraId="44403C00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Öğr. Gör. Hayriye ERCAN</w:t>
            </w:r>
          </w:p>
        </w:tc>
      </w:tr>
      <w:tr w:rsidR="005F3610" w:rsidRPr="001B37ED" w14:paraId="2E67CDC9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656F9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Ergoterapi Bölümü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5184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Mustafa Ferit AKKURT</w:t>
            </w:r>
          </w:p>
          <w:p w14:paraId="496B2499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İrem CEYHAN</w:t>
            </w:r>
          </w:p>
        </w:tc>
      </w:tr>
      <w:tr w:rsidR="005F3610" w:rsidRPr="001B37ED" w14:paraId="7363DFCE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E6771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4892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Zeynep İrem BULUT</w:t>
            </w:r>
          </w:p>
        </w:tc>
      </w:tr>
      <w:tr w:rsidR="005F3610" w:rsidRPr="001B37ED" w14:paraId="484CFB27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DC8B6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D718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Anıl TOSUN</w:t>
            </w:r>
          </w:p>
          <w:p w14:paraId="249D798E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Ali Furkan ŞANLI</w:t>
            </w:r>
          </w:p>
        </w:tc>
      </w:tr>
      <w:tr w:rsidR="005F3610" w:rsidRPr="001B37ED" w14:paraId="7AB73E5E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BD458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Hemşirelik Bölümü İngilizce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1142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Negarin AKBARİ</w:t>
            </w:r>
          </w:p>
          <w:p w14:paraId="6088C9EC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Tahir ORUÇ</w:t>
            </w:r>
          </w:p>
        </w:tc>
      </w:tr>
      <w:tr w:rsidR="005F3610" w:rsidRPr="001B37ED" w14:paraId="5893E341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0A1F8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Hemşirelik Bölümü Türkçe Programı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90D1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Naile AKINCI</w:t>
            </w:r>
          </w:p>
          <w:p w14:paraId="036A8715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Betül ÇETİNER</w:t>
            </w:r>
          </w:p>
          <w:p w14:paraId="28CCEC59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Cansu NİRGİZ</w:t>
            </w:r>
          </w:p>
        </w:tc>
      </w:tr>
      <w:tr w:rsidR="005F3610" w:rsidRPr="001B37ED" w14:paraId="515DF054" w14:textId="77777777" w:rsidTr="00914795">
        <w:trPr>
          <w:trHeight w:val="272"/>
        </w:trPr>
        <w:tc>
          <w:tcPr>
            <w:tcW w:w="2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2150C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Fakülte Sekreteri</w:t>
            </w:r>
          </w:p>
        </w:tc>
        <w:tc>
          <w:tcPr>
            <w:tcW w:w="2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3E6E" w14:textId="77777777" w:rsidR="005F3610" w:rsidRPr="001B37ED" w:rsidRDefault="005F3610" w:rsidP="00914795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Havvanur KOÇAK</w:t>
            </w:r>
          </w:p>
        </w:tc>
      </w:tr>
    </w:tbl>
    <w:p w14:paraId="7555A57C" w14:textId="77777777" w:rsidR="005F3610" w:rsidRPr="006C246B" w:rsidRDefault="005F361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F3610" w:rsidRPr="006C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C5"/>
    <w:rsid w:val="00144704"/>
    <w:rsid w:val="001A2713"/>
    <w:rsid w:val="00207EC2"/>
    <w:rsid w:val="00211B8C"/>
    <w:rsid w:val="002350C5"/>
    <w:rsid w:val="003C307A"/>
    <w:rsid w:val="00477CC1"/>
    <w:rsid w:val="00483DFF"/>
    <w:rsid w:val="0054774C"/>
    <w:rsid w:val="005846AD"/>
    <w:rsid w:val="005A0445"/>
    <w:rsid w:val="005F3610"/>
    <w:rsid w:val="00645BCB"/>
    <w:rsid w:val="00680AC0"/>
    <w:rsid w:val="006C246B"/>
    <w:rsid w:val="0076592C"/>
    <w:rsid w:val="007D1055"/>
    <w:rsid w:val="0091664E"/>
    <w:rsid w:val="0093618A"/>
    <w:rsid w:val="00A10FC4"/>
    <w:rsid w:val="00D233DC"/>
    <w:rsid w:val="00D3083A"/>
    <w:rsid w:val="00EB181C"/>
    <w:rsid w:val="00F715CD"/>
    <w:rsid w:val="00FE296B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A8B5"/>
  <w15:chartTrackingRefBased/>
  <w15:docId w15:val="{5A6842D1-0680-4A9F-B071-EDFB7D86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5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5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5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5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5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5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5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5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5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5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50C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basedOn w:val="GvdeMetni"/>
    <w:uiPriority w:val="1"/>
    <w:qFormat/>
    <w:rsid w:val="003C307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C307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C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1308</Words>
  <Characters>8136</Characters>
  <Application>Microsoft Office Word</Application>
  <DocSecurity>0</DocSecurity>
  <Lines>478</Lines>
  <Paragraphs>393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Havvanur KOÇAK</dc:creator>
  <cp:keywords/>
  <dc:description/>
  <cp:lastModifiedBy>Havvanur KOÇAK</cp:lastModifiedBy>
  <cp:revision>16</cp:revision>
  <dcterms:created xsi:type="dcterms:W3CDTF">2025-11-26T11:25:00Z</dcterms:created>
  <dcterms:modified xsi:type="dcterms:W3CDTF">2026-03-05T08:27:00Z</dcterms:modified>
</cp:coreProperties>
</file>